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B0" w:rsidRPr="008E1AEC" w:rsidRDefault="009E1675" w:rsidP="0056527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8E1AE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8E1AE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E1AEC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565279" w:rsidRPr="008E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>implimentarea</w:t>
      </w:r>
      <w:proofErr w:type="spellEnd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>alfabetizare</w:t>
      </w:r>
      <w:proofErr w:type="spellEnd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>digitală</w:t>
      </w:r>
      <w:proofErr w:type="spellEnd"/>
      <w:r w:rsidR="00E15AFC" w:rsidRPr="008E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AFC" w:rsidRPr="008E1A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 </w:t>
      </w:r>
      <w:proofErr w:type="spellStart"/>
      <w:r w:rsidR="00E15AFC" w:rsidRPr="008E1AEC">
        <w:rPr>
          <w:rFonts w:ascii="Times New Roman" w:hAnsi="Times New Roman" w:cs="Times New Roman"/>
          <w:i/>
          <w:sz w:val="28"/>
          <w:szCs w:val="28"/>
          <w:lang w:val="en-US"/>
        </w:rPr>
        <w:t>nivel</w:t>
      </w:r>
      <w:proofErr w:type="spellEnd"/>
      <w:r w:rsidR="00E15AFC" w:rsidRPr="008E1A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institutional </w:t>
      </w:r>
    </w:p>
    <w:p w:rsidR="009E1675" w:rsidRPr="008E1AEC" w:rsidRDefault="009E1675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</w:p>
    <w:bookmarkEnd w:id="0"/>
    <w:p w:rsidR="00565279" w:rsidRPr="00565279" w:rsidRDefault="00565279" w:rsidP="00565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conformitate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cu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prevederile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 xml:space="preserve"> HYPERLINK "https://mecc.gov.md/sites/default/files/ordinul_620_2020_-_implementarea_programului_de_aflabetizare_digitala.pdf" \t "_blank" </w:instrText>
      </w:r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>Ordin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 xml:space="preserve"> nr.620 din 01.07.2020</w:t>
      </w:r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, Cu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privire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la 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implementarea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Programului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național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de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educație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digitală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pentru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cadrele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didactice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din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învățământul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profesional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tehnic</w:t>
      </w:r>
      <w:proofErr w:type="spellEnd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și</w:t>
      </w:r>
      <w:proofErr w:type="spellEnd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precizărilor</w:t>
      </w:r>
      <w:proofErr w:type="spellEnd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cu </w:t>
      </w:r>
      <w:proofErr w:type="spellStart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referire</w:t>
      </w:r>
      <w:proofErr w:type="spellEnd"/>
      <w:r w:rsidRPr="008E1A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la</w:t>
      </w:r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Implementarea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programului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alfabetizare</w:t>
      </w:r>
      <w:proofErr w:type="spellEnd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6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digitală</w:t>
      </w:r>
      <w:proofErr w:type="spellEnd"/>
    </w:p>
    <w:p w:rsidR="009E1675" w:rsidRPr="008E1AEC" w:rsidRDefault="009E1675" w:rsidP="005652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B6B5B" w:rsidRPr="008E1AEC" w:rsidRDefault="002B6B5B" w:rsidP="002B6B5B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E1AEC">
        <w:rPr>
          <w:rFonts w:ascii="Times New Roman" w:hAnsi="Times New Roman" w:cs="Times New Roman"/>
          <w:sz w:val="28"/>
          <w:szCs w:val="28"/>
          <w:lang w:val="ro-RO"/>
        </w:rPr>
        <w:t>ORDON</w:t>
      </w:r>
    </w:p>
    <w:p w:rsidR="008E1AEC" w:rsidRDefault="008E1AEC" w:rsidP="002B6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elabora un Program de alfabetizare digitală, adaptat cerințelor și necesităților cadrelor didactice din Colegiul de Medicină Bălți, identificate cu un nivel minim de cunoștințe în domeniul TIC;</w:t>
      </w:r>
    </w:p>
    <w:p w:rsidR="00E86745" w:rsidRPr="008E1AEC" w:rsidRDefault="00E86745" w:rsidP="002B6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E1AE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15AFC" w:rsidRPr="008E1AEC">
        <w:rPr>
          <w:rFonts w:ascii="Times New Roman" w:hAnsi="Times New Roman" w:cs="Times New Roman"/>
          <w:sz w:val="28"/>
          <w:szCs w:val="28"/>
          <w:lang w:val="ro-RO"/>
        </w:rPr>
        <w:t xml:space="preserve"> implimenta Programul de Alfabetizare digitală în Colegiul de Medicină Bălți, </w:t>
      </w:r>
      <w:r w:rsidR="008E1AEC" w:rsidRPr="008E1AEC">
        <w:rPr>
          <w:rFonts w:ascii="Times New Roman" w:hAnsi="Times New Roman" w:cs="Times New Roman"/>
          <w:sz w:val="28"/>
          <w:szCs w:val="28"/>
          <w:lang w:val="ro-RO"/>
        </w:rPr>
        <w:t xml:space="preserve">desfășurat </w:t>
      </w:r>
      <w:r w:rsidR="00E15AFC" w:rsidRPr="008E1AEC">
        <w:rPr>
          <w:rFonts w:ascii="Times New Roman" w:hAnsi="Times New Roman" w:cs="Times New Roman"/>
          <w:sz w:val="28"/>
          <w:szCs w:val="28"/>
          <w:lang w:val="ro-RO"/>
        </w:rPr>
        <w:t>în perioada 20.07.2020 – 31.07.2020</w:t>
      </w:r>
    </w:p>
    <w:p w:rsidR="00C760C4" w:rsidRPr="008E1AEC" w:rsidRDefault="00E706DF" w:rsidP="008E1A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E1A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E15AFC" w:rsidRPr="008E1AEC">
        <w:rPr>
          <w:rFonts w:ascii="Times New Roman" w:hAnsi="Times New Roman" w:cs="Times New Roman"/>
          <w:b/>
          <w:sz w:val="28"/>
          <w:szCs w:val="28"/>
          <w:lang w:val="ro-RO"/>
        </w:rPr>
        <w:t>aproba Orarul de formare a cadrelor didactice, care au fost identificate cu un nivel de cunoștințe minime în domeniul TIC;</w:t>
      </w:r>
    </w:p>
    <w:p w:rsidR="00C760C4" w:rsidRPr="008E1AEC" w:rsidRDefault="008E1AEC" w:rsidP="00C76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E1AEC">
        <w:rPr>
          <w:rFonts w:ascii="Times New Roman" w:hAnsi="Times New Roman" w:cs="Times New Roman"/>
          <w:sz w:val="28"/>
          <w:szCs w:val="28"/>
          <w:lang w:val="ro-RO"/>
        </w:rPr>
        <w:t xml:space="preserve">Formatorii </w:t>
      </w:r>
      <w:r w:rsidR="00C760C4" w:rsidRPr="008E1AEC">
        <w:rPr>
          <w:rFonts w:ascii="Times New Roman" w:hAnsi="Times New Roman" w:cs="Times New Roman"/>
          <w:sz w:val="28"/>
          <w:szCs w:val="28"/>
          <w:lang w:val="ro-RO"/>
        </w:rPr>
        <w:t>vor prezenta un raport de analiza a</w:t>
      </w:r>
      <w:r w:rsidRPr="008E1AEC">
        <w:rPr>
          <w:rFonts w:ascii="Times New Roman" w:hAnsi="Times New Roman" w:cs="Times New Roman"/>
          <w:sz w:val="28"/>
          <w:szCs w:val="28"/>
          <w:lang w:val="ro-RO"/>
        </w:rPr>
        <w:t>l activității, până la 04.08.2020</w:t>
      </w:r>
    </w:p>
    <w:p w:rsidR="00C760C4" w:rsidRPr="008E1AEC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60C4" w:rsidRPr="008E1AEC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60C4" w:rsidRPr="008E1AEC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E1AEC">
        <w:rPr>
          <w:rFonts w:ascii="Times New Roman" w:hAnsi="Times New Roman" w:cs="Times New Roman"/>
          <w:sz w:val="28"/>
          <w:szCs w:val="28"/>
          <w:lang w:val="ro-RO"/>
        </w:rPr>
        <w:t xml:space="preserve">Directorul Colegiului de Medicină </w:t>
      </w:r>
    </w:p>
    <w:p w:rsidR="00C760C4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60C4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60C4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60C4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60C4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60C4" w:rsidRPr="00C760C4" w:rsidRDefault="00C760C4" w:rsidP="00C760C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86745" w:rsidRPr="00C760C4" w:rsidRDefault="00E86745" w:rsidP="00E706D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01B5E" w:rsidRPr="00C760C4" w:rsidRDefault="00B01B5E" w:rsidP="009F1FD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9E1675" w:rsidRPr="009E1675" w:rsidRDefault="009E1675">
      <w:pPr>
        <w:rPr>
          <w:lang w:val="ro-RO"/>
        </w:rPr>
      </w:pPr>
    </w:p>
    <w:sectPr w:rsidR="009E1675" w:rsidRPr="009E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128"/>
    <w:multiLevelType w:val="hybridMultilevel"/>
    <w:tmpl w:val="43EAE0DC"/>
    <w:lvl w:ilvl="0" w:tplc="7046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75"/>
    <w:rsid w:val="000202B0"/>
    <w:rsid w:val="002B6B5B"/>
    <w:rsid w:val="00565279"/>
    <w:rsid w:val="008A0297"/>
    <w:rsid w:val="008E1AEC"/>
    <w:rsid w:val="009A2B97"/>
    <w:rsid w:val="009E1675"/>
    <w:rsid w:val="009F1FDC"/>
    <w:rsid w:val="00AB0959"/>
    <w:rsid w:val="00B01B5E"/>
    <w:rsid w:val="00C246C0"/>
    <w:rsid w:val="00C760C4"/>
    <w:rsid w:val="00E15AFC"/>
    <w:rsid w:val="00E706DF"/>
    <w:rsid w:val="00E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A59D"/>
  <w15:chartTrackingRefBased/>
  <w15:docId w15:val="{EF43320A-4564-402B-AD6D-42E159A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Simulare</dc:creator>
  <cp:keywords/>
  <dc:description/>
  <cp:lastModifiedBy>Simulare</cp:lastModifiedBy>
  <cp:revision>2</cp:revision>
  <cp:lastPrinted>2020-07-15T12:51:00Z</cp:lastPrinted>
  <dcterms:created xsi:type="dcterms:W3CDTF">2020-07-16T12:36:00Z</dcterms:created>
  <dcterms:modified xsi:type="dcterms:W3CDTF">2020-07-16T12:36:00Z</dcterms:modified>
</cp:coreProperties>
</file>